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E47DE8" w14:textId="77777777" w:rsidR="006550B3" w:rsidRDefault="006550B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CBF24F0" w14:textId="77777777" w:rsidR="006550B3" w:rsidRDefault="006550B3">
      <w:pPr>
        <w:ind w:firstLine="720"/>
        <w:rPr>
          <w:b/>
          <w:sz w:val="24"/>
          <w:szCs w:val="24"/>
        </w:rPr>
      </w:pPr>
    </w:p>
    <w:p w14:paraId="4BF90E89" w14:textId="77777777" w:rsidR="006550B3" w:rsidRDefault="006550B3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2CAF87A5" w14:textId="77777777" w:rsidR="006550B3" w:rsidRDefault="006550B3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4F391AB" w14:textId="77777777" w:rsidR="006550B3" w:rsidRDefault="006550B3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Pr="006547F3">
        <w:rPr>
          <w:noProof/>
          <w:sz w:val="24"/>
          <w:szCs w:val="24"/>
        </w:rPr>
        <w:t>Андреевой Ольги Анатольевны</w:t>
      </w:r>
      <w:r>
        <w:rPr>
          <w:sz w:val="24"/>
          <w:szCs w:val="24"/>
        </w:rPr>
        <w:t xml:space="preserve"> </w:t>
      </w:r>
      <w:r w:rsidRPr="006547F3">
        <w:rPr>
          <w:noProof/>
          <w:sz w:val="24"/>
          <w:szCs w:val="24"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>
        <w:rPr>
          <w:sz w:val="24"/>
          <w:szCs w:val="24"/>
        </w:rPr>
        <w:t xml:space="preserve"> </w:t>
      </w:r>
      <w:r w:rsidRPr="006547F3">
        <w:rPr>
          <w:noProof/>
          <w:sz w:val="24"/>
          <w:szCs w:val="24"/>
        </w:rPr>
        <w:t>решения</w:t>
      </w:r>
      <w:r w:rsidRPr="00706A8F">
        <w:rPr>
          <w:sz w:val="24"/>
          <w:szCs w:val="24"/>
        </w:rPr>
        <w:t xml:space="preserve"> </w:t>
      </w:r>
      <w:r w:rsidRPr="006547F3">
        <w:rPr>
          <w:noProof/>
          <w:sz w:val="24"/>
          <w:szCs w:val="24"/>
        </w:rPr>
        <w:t>Арбитражного суда Чувашской Республики от 13.01.2025 по делу № А79-9200/2024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6547F3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Pr="006547F3">
        <w:rPr>
          <w:noProof/>
          <w:sz w:val="24"/>
          <w:szCs w:val="24"/>
        </w:rPr>
        <w:t>Андреевой Ольги Анатольевны</w:t>
      </w:r>
      <w:r w:rsidRPr="00706A8F"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6F2826F5" w14:textId="77777777" w:rsidR="006550B3" w:rsidRDefault="006550B3">
      <w:pPr>
        <w:jc w:val="both"/>
        <w:rPr>
          <w:b/>
          <w:sz w:val="24"/>
          <w:szCs w:val="24"/>
        </w:rPr>
      </w:pPr>
    </w:p>
    <w:p w14:paraId="726B7D09" w14:textId="77777777" w:rsidR="006550B3" w:rsidRDefault="006550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0A8C22D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052DEE3A" w14:textId="77777777" w:rsidR="006550B3" w:rsidRDefault="006550B3">
      <w:pPr>
        <w:ind w:firstLine="720"/>
        <w:jc w:val="both"/>
        <w:rPr>
          <w:sz w:val="24"/>
          <w:szCs w:val="24"/>
        </w:rPr>
      </w:pPr>
    </w:p>
    <w:p w14:paraId="4E18CB2F" w14:textId="77777777" w:rsidR="006550B3" w:rsidRDefault="006550B3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2837B90B" w14:textId="77777777" w:rsidR="006550B3" w:rsidRDefault="006550B3">
      <w:pPr>
        <w:ind w:firstLine="720"/>
        <w:jc w:val="both"/>
        <w:rPr>
          <w:sz w:val="24"/>
          <w:szCs w:val="24"/>
        </w:rPr>
      </w:pPr>
    </w:p>
    <w:p w14:paraId="7CC2B535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4AEA6C4" w14:textId="77777777" w:rsidR="006550B3" w:rsidRDefault="006550B3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B40986D" w14:textId="77777777" w:rsidR="006550B3" w:rsidRDefault="006550B3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82464AB" w14:textId="77777777" w:rsidR="006550B3" w:rsidRDefault="006550B3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7736AA24" w14:textId="77777777" w:rsidR="006550B3" w:rsidRDefault="006550B3">
      <w:pPr>
        <w:jc w:val="both"/>
      </w:pPr>
    </w:p>
    <w:p w14:paraId="072A25DC" w14:textId="77777777" w:rsidR="006550B3" w:rsidRDefault="006550B3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76FB2948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Получатель </w:t>
      </w:r>
      <w:r w:rsidRPr="006547F3">
        <w:rPr>
          <w:noProof/>
          <w:sz w:val="24"/>
        </w:rPr>
        <w:t>АНДРЕЕВА ОЛЬГА АНАТОЛЬЕВНА</w:t>
      </w:r>
    </w:p>
    <w:p w14:paraId="1C6BB07C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ИНН получателя </w:t>
      </w:r>
      <w:r w:rsidRPr="006547F3">
        <w:rPr>
          <w:noProof/>
          <w:sz w:val="24"/>
        </w:rPr>
        <w:t>210901646472</w:t>
      </w:r>
    </w:p>
    <w:p w14:paraId="6A5E4C4D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Счет получателя </w:t>
      </w:r>
      <w:r w:rsidRPr="006547F3">
        <w:rPr>
          <w:noProof/>
          <w:sz w:val="24"/>
        </w:rPr>
        <w:t>40817810550190277988</w:t>
      </w:r>
    </w:p>
    <w:p w14:paraId="3EA21C36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>Наименование банка получателя ФИЛИАЛ "ЦЕНТРАЛЬНЫЙ" ПАО</w:t>
      </w:r>
    </w:p>
    <w:p w14:paraId="6C210F38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>"СОВКОМБАНК"(БЕРДСК)</w:t>
      </w:r>
    </w:p>
    <w:p w14:paraId="4B51BBBF" w14:textId="77777777" w:rsidR="006550B3" w:rsidRPr="00706A8F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>Корреспондентский счет 30101810150040000763</w:t>
      </w:r>
    </w:p>
    <w:p w14:paraId="199C7784" w14:textId="77777777" w:rsidR="006550B3" w:rsidRDefault="006550B3">
      <w:pPr>
        <w:ind w:firstLine="709"/>
        <w:jc w:val="both"/>
        <w:rPr>
          <w:sz w:val="24"/>
        </w:rPr>
      </w:pPr>
      <w:r w:rsidRPr="00706A8F">
        <w:rPr>
          <w:sz w:val="24"/>
        </w:rPr>
        <w:t>БИК 045004763</w:t>
      </w:r>
    </w:p>
    <w:p w14:paraId="22A1B05D" w14:textId="77777777" w:rsidR="006550B3" w:rsidRDefault="006550B3">
      <w:pPr>
        <w:ind w:firstLine="709"/>
        <w:jc w:val="both"/>
        <w:rPr>
          <w:sz w:val="24"/>
        </w:rPr>
      </w:pPr>
    </w:p>
    <w:p w14:paraId="2FF7961C" w14:textId="77777777" w:rsidR="006550B3" w:rsidRDefault="006550B3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48467E19" w14:textId="77777777" w:rsidR="006550B3" w:rsidRDefault="006550B3">
      <w:pPr>
        <w:shd w:val="clear" w:color="auto" w:fill="FFFFFF"/>
        <w:jc w:val="both"/>
        <w:rPr>
          <w:sz w:val="24"/>
          <w:szCs w:val="24"/>
        </w:rPr>
      </w:pPr>
    </w:p>
    <w:p w14:paraId="53605B53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29C5B9D" w14:textId="77777777" w:rsidR="006550B3" w:rsidRDefault="006550B3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373756C" w14:textId="77777777" w:rsidR="006550B3" w:rsidRDefault="006550B3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6F6C6C79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D8A5FA9" w14:textId="77777777" w:rsidR="006550B3" w:rsidRDefault="006550B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30849A0E" w14:textId="77777777" w:rsidR="006550B3" w:rsidRDefault="006550B3">
      <w:pPr>
        <w:ind w:firstLine="720"/>
        <w:jc w:val="both"/>
        <w:rPr>
          <w:b/>
          <w:color w:val="FF0000"/>
          <w:sz w:val="24"/>
          <w:szCs w:val="24"/>
        </w:rPr>
      </w:pPr>
    </w:p>
    <w:p w14:paraId="6A16E5BF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0B78C85A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3AAD0C1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74E76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829D040" w14:textId="77777777" w:rsidR="006550B3" w:rsidRDefault="006550B3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4726D063" w14:textId="77777777" w:rsidR="006550B3" w:rsidRDefault="006550B3">
      <w:pPr>
        <w:ind w:firstLine="720"/>
        <w:jc w:val="both"/>
        <w:rPr>
          <w:sz w:val="24"/>
          <w:szCs w:val="24"/>
        </w:rPr>
      </w:pPr>
    </w:p>
    <w:p w14:paraId="37153517" w14:textId="77777777" w:rsidR="006550B3" w:rsidRDefault="006550B3">
      <w:pPr>
        <w:ind w:firstLine="720"/>
        <w:jc w:val="both"/>
        <w:rPr>
          <w:sz w:val="24"/>
          <w:szCs w:val="24"/>
        </w:rPr>
      </w:pPr>
    </w:p>
    <w:p w14:paraId="43A28600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CFB9540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6550B3" w14:paraId="31C7EF19" w14:textId="77777777">
        <w:tc>
          <w:tcPr>
            <w:tcW w:w="881" w:type="dxa"/>
          </w:tcPr>
          <w:p w14:paraId="6A999DA0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240FA1D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6550B3" w14:paraId="04F757E5" w14:textId="77777777">
        <w:tc>
          <w:tcPr>
            <w:tcW w:w="881" w:type="dxa"/>
          </w:tcPr>
          <w:p w14:paraId="5E2C4D46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49D634C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550B3" w14:paraId="46C449C1" w14:textId="77777777">
        <w:tc>
          <w:tcPr>
            <w:tcW w:w="881" w:type="dxa"/>
          </w:tcPr>
          <w:p w14:paraId="1FF39448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8C4873" w14:textId="77777777" w:rsidR="006550B3" w:rsidRDefault="006550B3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734E531E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ED79638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FAAA09C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FE05856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CA9C903" w14:textId="77777777" w:rsidR="006550B3" w:rsidRDefault="006550B3">
      <w:pPr>
        <w:ind w:firstLine="720"/>
        <w:jc w:val="both"/>
        <w:rPr>
          <w:sz w:val="24"/>
          <w:szCs w:val="24"/>
        </w:rPr>
      </w:pPr>
    </w:p>
    <w:p w14:paraId="589155E6" w14:textId="77777777" w:rsidR="006550B3" w:rsidRDefault="006550B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5A994247" w14:textId="77777777" w:rsidR="006550B3" w:rsidRDefault="006550B3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49082F2" w14:textId="77777777" w:rsidR="006550B3" w:rsidRDefault="006550B3">
      <w:pPr>
        <w:ind w:firstLine="720"/>
        <w:jc w:val="both"/>
      </w:pPr>
    </w:p>
    <w:p w14:paraId="76FC5FFE" w14:textId="77777777" w:rsidR="006550B3" w:rsidRDefault="006550B3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4AFB8A8F" w14:textId="77777777" w:rsidR="006550B3" w:rsidRDefault="006550B3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6550B3" w14:paraId="697C60F0" w14:textId="77777777">
        <w:tc>
          <w:tcPr>
            <w:tcW w:w="5210" w:type="dxa"/>
          </w:tcPr>
          <w:p w14:paraId="2EFF7062" w14:textId="77777777" w:rsidR="006550B3" w:rsidRDefault="00655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88730AD" w14:textId="77777777" w:rsidR="006550B3" w:rsidRDefault="006550B3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Pr="006547F3">
              <w:rPr>
                <w:noProof/>
                <w:sz w:val="24"/>
                <w:szCs w:val="24"/>
              </w:rPr>
              <w:t>Андреевой Ольги Анатольевны</w:t>
            </w:r>
            <w:r w:rsidRPr="00706A8F">
              <w:rPr>
                <w:sz w:val="24"/>
                <w:szCs w:val="24"/>
              </w:rPr>
              <w:t xml:space="preserve"> </w:t>
            </w:r>
            <w:r w:rsidRPr="006547F3">
              <w:rPr>
                <w:noProof/>
                <w:sz w:val="24"/>
                <w:szCs w:val="24"/>
              </w:rPr>
              <w:t>(дата/место рождения: 18.03.1998, гор. Чебоксары, СНИЛС 158-839-475 33, ИНН 210901646472, адрес регистрации: 429635, Чувашская Республика, дер Бурундуки, ул Гагарина, 30)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6547F3">
              <w:rPr>
                <w:b/>
                <w:noProof/>
                <w:sz w:val="24"/>
                <w:szCs w:val="24"/>
              </w:rPr>
              <w:t>Калашникова Наталья Александровна</w:t>
            </w:r>
          </w:p>
          <w:p w14:paraId="156324DB" w14:textId="77777777" w:rsidR="006550B3" w:rsidRDefault="006550B3">
            <w:pPr>
              <w:rPr>
                <w:sz w:val="24"/>
                <w:szCs w:val="24"/>
                <w:highlight w:val="yellow"/>
              </w:rPr>
            </w:pPr>
          </w:p>
          <w:p w14:paraId="1789AE64" w14:textId="77777777" w:rsidR="006550B3" w:rsidRDefault="00655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17F3FB16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Pr="006547F3">
              <w:rPr>
                <w:noProof/>
                <w:sz w:val="24"/>
                <w:szCs w:val="24"/>
              </w:rPr>
              <w:t>АНДРЕЕВА ОЛЬГА АНАТОЛЬЕВНА</w:t>
            </w:r>
          </w:p>
          <w:p w14:paraId="05F43CC8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ИНН получателя </w:t>
            </w:r>
            <w:r w:rsidRPr="006547F3">
              <w:rPr>
                <w:noProof/>
                <w:sz w:val="24"/>
                <w:szCs w:val="24"/>
              </w:rPr>
              <w:t>210901646472</w:t>
            </w:r>
          </w:p>
          <w:p w14:paraId="05CC8A91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Счет получателя </w:t>
            </w:r>
            <w:r w:rsidRPr="006547F3">
              <w:rPr>
                <w:noProof/>
                <w:sz w:val="24"/>
                <w:szCs w:val="24"/>
              </w:rPr>
              <w:t>40817810550190277988</w:t>
            </w:r>
          </w:p>
          <w:p w14:paraId="12ECA236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1B17BAAD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"СОВКОМБАНК"(БЕРДСК)</w:t>
            </w:r>
          </w:p>
          <w:p w14:paraId="78613624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Корреспондентский счет 30101810150040000763</w:t>
            </w:r>
          </w:p>
          <w:p w14:paraId="4467053B" w14:textId="77777777" w:rsidR="006550B3" w:rsidRPr="00717507" w:rsidRDefault="006550B3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lastRenderedPageBreak/>
              <w:t>БИК 045004763</w:t>
            </w:r>
          </w:p>
          <w:p w14:paraId="3F406F8A" w14:textId="77777777" w:rsidR="006550B3" w:rsidRDefault="006550B3">
            <w:pPr>
              <w:rPr>
                <w:sz w:val="24"/>
              </w:rPr>
            </w:pPr>
          </w:p>
          <w:p w14:paraId="2603E96F" w14:textId="77777777" w:rsidR="006550B3" w:rsidRDefault="006550B3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Pr="006547F3">
              <w:rPr>
                <w:b/>
                <w:noProof/>
                <w:sz w:val="24"/>
                <w:szCs w:val="24"/>
              </w:rPr>
              <w:t>Андреевой Ольги Анатольевны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F1F1B2A" w14:textId="77777777" w:rsidR="006550B3" w:rsidRDefault="006550B3">
            <w:pPr>
              <w:rPr>
                <w:sz w:val="22"/>
                <w:szCs w:val="22"/>
              </w:rPr>
            </w:pPr>
          </w:p>
          <w:p w14:paraId="67622446" w14:textId="77777777" w:rsidR="006550B3" w:rsidRDefault="006550B3" w:rsidP="00717507">
            <w:r>
              <w:rPr>
                <w:sz w:val="24"/>
                <w:szCs w:val="24"/>
              </w:rPr>
              <w:t xml:space="preserve">_____________________ </w:t>
            </w:r>
            <w:r w:rsidRPr="006547F3">
              <w:rPr>
                <w:b/>
                <w:noProof/>
                <w:sz w:val="24"/>
                <w:szCs w:val="24"/>
              </w:rPr>
              <w:t>Калашникова Н.А.</w:t>
            </w:r>
          </w:p>
        </w:tc>
        <w:tc>
          <w:tcPr>
            <w:tcW w:w="5211" w:type="dxa"/>
          </w:tcPr>
          <w:p w14:paraId="3B1681BF" w14:textId="77777777" w:rsidR="006550B3" w:rsidRDefault="00655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39FCE3F" w14:textId="77777777" w:rsidR="006550B3" w:rsidRDefault="006550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B838C8" w14:textId="77777777" w:rsidR="006550B3" w:rsidRDefault="006550B3"/>
    <w:p w14:paraId="2A6707BB" w14:textId="77777777" w:rsidR="006550B3" w:rsidRDefault="006550B3"/>
    <w:p w14:paraId="4DA057D1" w14:textId="77777777" w:rsidR="006550B3" w:rsidRDefault="006550B3">
      <w:pPr>
        <w:sectPr w:rsidR="006550B3" w:rsidSect="006550B3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1B55C053" w14:textId="77777777" w:rsidR="006550B3" w:rsidRDefault="006550B3"/>
    <w:sectPr w:rsidR="006550B3" w:rsidSect="006550B3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DF60" w14:textId="77777777" w:rsidR="007737A5" w:rsidRDefault="007737A5">
      <w:r>
        <w:separator/>
      </w:r>
    </w:p>
  </w:endnote>
  <w:endnote w:type="continuationSeparator" w:id="0">
    <w:p w14:paraId="15AF5500" w14:textId="77777777" w:rsidR="007737A5" w:rsidRDefault="0077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A1F0" w14:textId="77777777" w:rsidR="007737A5" w:rsidRDefault="007737A5">
      <w:r>
        <w:separator/>
      </w:r>
    </w:p>
  </w:footnote>
  <w:footnote w:type="continuationSeparator" w:id="0">
    <w:p w14:paraId="4F0F9680" w14:textId="77777777" w:rsidR="007737A5" w:rsidRDefault="0077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117F" w14:textId="77777777" w:rsidR="006550B3" w:rsidRDefault="006550B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0866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E3921"/>
    <w:rsid w:val="0014478D"/>
    <w:rsid w:val="003D4128"/>
    <w:rsid w:val="00445CCD"/>
    <w:rsid w:val="00486A71"/>
    <w:rsid w:val="00551D5F"/>
    <w:rsid w:val="006550B3"/>
    <w:rsid w:val="00700330"/>
    <w:rsid w:val="00706A8F"/>
    <w:rsid w:val="00717507"/>
    <w:rsid w:val="007737A5"/>
    <w:rsid w:val="00783F55"/>
    <w:rsid w:val="008827CA"/>
    <w:rsid w:val="00946B46"/>
    <w:rsid w:val="00A56C68"/>
    <w:rsid w:val="00AA2A38"/>
    <w:rsid w:val="00BD1E64"/>
    <w:rsid w:val="00C55A71"/>
    <w:rsid w:val="00C7180F"/>
    <w:rsid w:val="00D3247A"/>
    <w:rsid w:val="00D5701F"/>
    <w:rsid w:val="00D62FCA"/>
    <w:rsid w:val="00DB2E41"/>
    <w:rsid w:val="00E12AA8"/>
    <w:rsid w:val="00E238A1"/>
    <w:rsid w:val="00E87520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D3F"/>
  <w15:docId w15:val="{7EAE1179-2EEE-4897-AF67-030331F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 K.</cp:lastModifiedBy>
  <cp:revision>1</cp:revision>
  <cp:lastPrinted>2018-05-12T10:19:00Z</cp:lastPrinted>
  <dcterms:created xsi:type="dcterms:W3CDTF">2025-05-21T09:20:00Z</dcterms:created>
  <dcterms:modified xsi:type="dcterms:W3CDTF">2025-05-21T09:21:00Z</dcterms:modified>
  <dc:language>en-US</dc:language>
</cp:coreProperties>
</file>